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EB" w:rsidRDefault="000D48EB"/>
    <w:p w:rsidR="000D48EB" w:rsidRDefault="000D48EB"/>
    <w:p w:rsidR="000D48EB" w:rsidRDefault="000D48EB" w:rsidP="000D48EB">
      <w:pPr>
        <w:jc w:val="center"/>
      </w:pPr>
      <w:r>
        <w:t>5 класс</w:t>
      </w:r>
    </w:p>
    <w:tbl>
      <w:tblPr>
        <w:tblStyle w:val="a3"/>
        <w:tblW w:w="10236" w:type="dxa"/>
        <w:tblInd w:w="-601" w:type="dxa"/>
        <w:tblLayout w:type="fixed"/>
        <w:tblLook w:val="04A0"/>
      </w:tblPr>
      <w:tblGrid>
        <w:gridCol w:w="567"/>
        <w:gridCol w:w="2694"/>
        <w:gridCol w:w="4536"/>
        <w:gridCol w:w="2439"/>
      </w:tblGrid>
      <w:tr w:rsidR="00440095" w:rsidRPr="004F0212" w:rsidTr="000D48EB">
        <w:trPr>
          <w:trHeight w:val="149"/>
        </w:trPr>
        <w:tc>
          <w:tcPr>
            <w:tcW w:w="567" w:type="dxa"/>
          </w:tcPr>
          <w:p w:rsidR="00440095" w:rsidRDefault="00440095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40095" w:rsidRPr="00440095" w:rsidRDefault="00440095" w:rsidP="00440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:rsidR="00440095" w:rsidRPr="00440095" w:rsidRDefault="00440095" w:rsidP="00440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95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439" w:type="dxa"/>
          </w:tcPr>
          <w:p w:rsidR="00440095" w:rsidRPr="00440095" w:rsidRDefault="00440095" w:rsidP="00440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95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0D48EB" w:rsidRPr="004F0212" w:rsidTr="000D48EB">
        <w:trPr>
          <w:trHeight w:val="149"/>
        </w:trPr>
        <w:tc>
          <w:tcPr>
            <w:tcW w:w="567" w:type="dxa"/>
          </w:tcPr>
          <w:p w:rsidR="000D48EB" w:rsidRDefault="000D48EB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D48EB" w:rsidRPr="004F0212" w:rsidRDefault="000D48EB" w:rsidP="008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0D48EB" w:rsidRDefault="000D48EB" w:rsidP="000D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Т.А. Ладыженская,</w:t>
            </w:r>
          </w:p>
          <w:p w:rsidR="000D48EB" w:rsidRPr="004F0212" w:rsidRDefault="000D48EB" w:rsidP="000D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D48EB" w:rsidRPr="000D48EB" w:rsidRDefault="000D48EB" w:rsidP="008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0D48EB" w:rsidRPr="004F0212" w:rsidTr="000D48EB">
        <w:trPr>
          <w:trHeight w:val="149"/>
        </w:trPr>
        <w:tc>
          <w:tcPr>
            <w:tcW w:w="567" w:type="dxa"/>
          </w:tcPr>
          <w:p w:rsidR="000D48EB" w:rsidRPr="00E85785" w:rsidRDefault="000D48EB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D48EB" w:rsidRPr="004F0212" w:rsidRDefault="000D48EB" w:rsidP="008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0D48EB" w:rsidRPr="004F0212" w:rsidRDefault="000D48EB" w:rsidP="008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48EB" w:rsidRPr="004F0212" w:rsidRDefault="000D48EB" w:rsidP="008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Коровина, В.П. Журавлев,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В.И. Коровин </w:t>
            </w:r>
          </w:p>
        </w:tc>
        <w:tc>
          <w:tcPr>
            <w:tcW w:w="2439" w:type="dxa"/>
          </w:tcPr>
          <w:p w:rsidR="000D48EB" w:rsidRPr="004F0212" w:rsidRDefault="000D48EB" w:rsidP="000D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                                           </w:t>
            </w:r>
          </w:p>
        </w:tc>
      </w:tr>
      <w:tr w:rsidR="000D48EB" w:rsidRPr="004F0212" w:rsidTr="000D48EB">
        <w:trPr>
          <w:trHeight w:val="149"/>
        </w:trPr>
        <w:tc>
          <w:tcPr>
            <w:tcW w:w="567" w:type="dxa"/>
          </w:tcPr>
          <w:p w:rsidR="000D48EB" w:rsidRDefault="000D48EB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D48EB" w:rsidRPr="004F0212" w:rsidRDefault="000D48EB" w:rsidP="008A6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536" w:type="dxa"/>
          </w:tcPr>
          <w:p w:rsidR="000D48EB" w:rsidRDefault="000D48EB" w:rsidP="008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</w:p>
          <w:p w:rsidR="000D48EB" w:rsidRPr="004F0212" w:rsidRDefault="000D48EB" w:rsidP="008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D48EB" w:rsidRPr="004F0212" w:rsidRDefault="000D48EB" w:rsidP="000D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                                        </w:t>
            </w:r>
          </w:p>
        </w:tc>
      </w:tr>
      <w:tr w:rsidR="000D48EB" w:rsidRPr="004F0212" w:rsidTr="000D48EB">
        <w:trPr>
          <w:trHeight w:val="149"/>
        </w:trPr>
        <w:tc>
          <w:tcPr>
            <w:tcW w:w="567" w:type="dxa"/>
          </w:tcPr>
          <w:p w:rsidR="000D48EB" w:rsidRPr="00E85785" w:rsidRDefault="000D48EB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D48EB" w:rsidRPr="004F0212" w:rsidRDefault="000D48EB" w:rsidP="008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 </w:t>
            </w:r>
          </w:p>
        </w:tc>
        <w:tc>
          <w:tcPr>
            <w:tcW w:w="4536" w:type="dxa"/>
          </w:tcPr>
          <w:p w:rsidR="000D48EB" w:rsidRDefault="000D48EB" w:rsidP="008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Веленкин Н.Я. и др</w:t>
            </w:r>
          </w:p>
          <w:p w:rsidR="000D48EB" w:rsidRPr="004F0212" w:rsidRDefault="000D48EB" w:rsidP="008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D48EB" w:rsidRPr="004F0212" w:rsidRDefault="000D48EB" w:rsidP="000D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«Мнемозина» </w:t>
            </w:r>
          </w:p>
        </w:tc>
      </w:tr>
      <w:tr w:rsidR="000D48EB" w:rsidRPr="004F0212" w:rsidTr="000D48EB">
        <w:trPr>
          <w:trHeight w:val="149"/>
        </w:trPr>
        <w:tc>
          <w:tcPr>
            <w:tcW w:w="567" w:type="dxa"/>
          </w:tcPr>
          <w:p w:rsidR="000D48EB" w:rsidRPr="00E85785" w:rsidRDefault="000D48EB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0D48EB" w:rsidRPr="004F0212" w:rsidRDefault="000D48EB" w:rsidP="008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4536" w:type="dxa"/>
          </w:tcPr>
          <w:p w:rsidR="000D48EB" w:rsidRDefault="000D48EB" w:rsidP="008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Вигасин А.А., Годер Г.И., Свенцицкая И.С</w:t>
            </w: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0D48EB" w:rsidRPr="004F0212" w:rsidRDefault="000D48EB" w:rsidP="008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D48EB" w:rsidRPr="004F0212" w:rsidRDefault="000D48EB" w:rsidP="000D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0D48EB" w:rsidRPr="004F0212" w:rsidTr="000D48EB">
        <w:trPr>
          <w:trHeight w:val="149"/>
        </w:trPr>
        <w:tc>
          <w:tcPr>
            <w:tcW w:w="567" w:type="dxa"/>
          </w:tcPr>
          <w:p w:rsidR="000D48EB" w:rsidRPr="000D48EB" w:rsidRDefault="000D48EB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D48EB" w:rsidRPr="004F0212" w:rsidRDefault="000D48EB" w:rsidP="008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Природоведение.</w:t>
            </w:r>
          </w:p>
        </w:tc>
        <w:tc>
          <w:tcPr>
            <w:tcW w:w="4536" w:type="dxa"/>
          </w:tcPr>
          <w:p w:rsidR="000D48EB" w:rsidRDefault="000D48EB" w:rsidP="008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Т.С Сухова, В.И. Строганов</w:t>
            </w:r>
          </w:p>
          <w:p w:rsidR="000D48EB" w:rsidRPr="004F0212" w:rsidRDefault="000D48EB" w:rsidP="008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D48EB" w:rsidRPr="004F0212" w:rsidRDefault="000D48EB" w:rsidP="000D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«Вентана-Граф» </w:t>
            </w:r>
          </w:p>
        </w:tc>
      </w:tr>
      <w:tr w:rsidR="000D48EB" w:rsidRPr="004F0212" w:rsidTr="000D48EB">
        <w:trPr>
          <w:trHeight w:val="149"/>
        </w:trPr>
        <w:tc>
          <w:tcPr>
            <w:tcW w:w="567" w:type="dxa"/>
          </w:tcPr>
          <w:p w:rsidR="000D48EB" w:rsidRPr="00E85785" w:rsidRDefault="000D48EB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0D48EB" w:rsidRPr="004F0212" w:rsidRDefault="000D48EB" w:rsidP="008A687F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536" w:type="dxa"/>
          </w:tcPr>
          <w:p w:rsidR="000D48EB" w:rsidRPr="00100827" w:rsidRDefault="000D48EB" w:rsidP="008A687F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под редакцией В.И. Кузина</w:t>
            </w:r>
          </w:p>
        </w:tc>
        <w:tc>
          <w:tcPr>
            <w:tcW w:w="2439" w:type="dxa"/>
          </w:tcPr>
          <w:p w:rsidR="000D48EB" w:rsidRPr="004F0212" w:rsidRDefault="000D48EB" w:rsidP="000D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                                    </w:t>
            </w:r>
          </w:p>
        </w:tc>
      </w:tr>
      <w:tr w:rsidR="000D48EB" w:rsidRPr="004F0212" w:rsidTr="000D48EB">
        <w:trPr>
          <w:trHeight w:val="149"/>
        </w:trPr>
        <w:tc>
          <w:tcPr>
            <w:tcW w:w="567" w:type="dxa"/>
          </w:tcPr>
          <w:p w:rsidR="000D48EB" w:rsidRPr="00E85785" w:rsidRDefault="000D48EB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0D48EB" w:rsidRPr="004F0212" w:rsidRDefault="000D48EB" w:rsidP="008A687F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536" w:type="dxa"/>
          </w:tcPr>
          <w:p w:rsidR="000D48EB" w:rsidRDefault="000D48EB" w:rsidP="008A687F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Т.И. Науменко </w:t>
            </w:r>
          </w:p>
          <w:p w:rsidR="000D48EB" w:rsidRPr="004F0212" w:rsidRDefault="000D48EB" w:rsidP="008A687F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D48EB" w:rsidRPr="004F0212" w:rsidRDefault="000D48EB" w:rsidP="008A68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«Дрофа» </w:t>
            </w:r>
          </w:p>
        </w:tc>
      </w:tr>
      <w:tr w:rsidR="000D48EB" w:rsidRPr="004F0212" w:rsidTr="000D48EB">
        <w:trPr>
          <w:trHeight w:val="149"/>
        </w:trPr>
        <w:tc>
          <w:tcPr>
            <w:tcW w:w="567" w:type="dxa"/>
          </w:tcPr>
          <w:p w:rsidR="000D48EB" w:rsidRPr="00E85785" w:rsidRDefault="000D48EB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0D48EB" w:rsidRPr="004F0212" w:rsidRDefault="000D48EB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0D48EB" w:rsidRPr="004F0212" w:rsidRDefault="000D48EB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48EB" w:rsidRPr="004F0212" w:rsidRDefault="000D48EB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В.Д. Симоненко </w:t>
            </w:r>
          </w:p>
        </w:tc>
        <w:tc>
          <w:tcPr>
            <w:tcW w:w="2439" w:type="dxa"/>
          </w:tcPr>
          <w:p w:rsidR="000D48EB" w:rsidRPr="004F0212" w:rsidRDefault="000D48EB" w:rsidP="000D4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«Вентана-Граф» </w:t>
            </w:r>
          </w:p>
        </w:tc>
      </w:tr>
      <w:tr w:rsidR="000D48EB" w:rsidRPr="004F0212" w:rsidTr="000D48EB">
        <w:trPr>
          <w:trHeight w:val="149"/>
        </w:trPr>
        <w:tc>
          <w:tcPr>
            <w:tcW w:w="567" w:type="dxa"/>
          </w:tcPr>
          <w:p w:rsidR="000D48EB" w:rsidRPr="000D48EB" w:rsidRDefault="000D48EB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0D48EB" w:rsidRPr="00100827" w:rsidRDefault="000D48EB" w:rsidP="008A687F">
            <w:pPr>
              <w:tabs>
                <w:tab w:val="right" w:pos="3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</w:tcPr>
          <w:p w:rsidR="000D48EB" w:rsidRDefault="000D48EB" w:rsidP="008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В.И.Лях,</w:t>
            </w:r>
          </w:p>
          <w:p w:rsidR="000D48EB" w:rsidRPr="004F0212" w:rsidRDefault="000D48EB" w:rsidP="008A6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D48EB" w:rsidRPr="004F0212" w:rsidRDefault="000D48EB" w:rsidP="000D4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0D48EB" w:rsidRPr="004F51A9" w:rsidTr="000D48EB">
        <w:trPr>
          <w:trHeight w:val="326"/>
        </w:trPr>
        <w:tc>
          <w:tcPr>
            <w:tcW w:w="567" w:type="dxa"/>
            <w:tcBorders>
              <w:bottom w:val="single" w:sz="4" w:space="0" w:color="auto"/>
            </w:tcBorders>
          </w:tcPr>
          <w:p w:rsidR="000D48EB" w:rsidRPr="000D48EB" w:rsidRDefault="000D48EB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D48EB" w:rsidRPr="004F0212" w:rsidRDefault="000D48EB" w:rsidP="00DE2497">
            <w:pPr>
              <w:ind w:left="-6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D48EB" w:rsidRDefault="000D48EB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Т.М.Макарова  </w:t>
            </w:r>
          </w:p>
          <w:p w:rsidR="000D48EB" w:rsidRPr="004F0212" w:rsidRDefault="000D48EB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0D48EB" w:rsidRPr="000D48EB" w:rsidRDefault="000D48EB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Питер</w:t>
            </w:r>
            <w:r w:rsidR="00440095">
              <w:rPr>
                <w:rFonts w:ascii="Times New Roman" w:hAnsi="Times New Roman" w:cs="Times New Roman"/>
                <w:sz w:val="24"/>
                <w:szCs w:val="24"/>
              </w:rPr>
              <w:t xml:space="preserve"> Прес</w:t>
            </w: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9F115E" w:rsidRDefault="009F115E"/>
    <w:sectPr w:rsidR="009F115E" w:rsidSect="0001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>
    <w:useFELayout/>
  </w:compat>
  <w:rsids>
    <w:rsidRoot w:val="00530481"/>
    <w:rsid w:val="00016AD7"/>
    <w:rsid w:val="000D48EB"/>
    <w:rsid w:val="00104C39"/>
    <w:rsid w:val="003254B8"/>
    <w:rsid w:val="004277A0"/>
    <w:rsid w:val="00440095"/>
    <w:rsid w:val="00530481"/>
    <w:rsid w:val="009F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4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750</Characters>
  <Application>Microsoft Office Word</Application>
  <DocSecurity>0</DocSecurity>
  <Lines>6</Lines>
  <Paragraphs>1</Paragraphs>
  <ScaleCrop>false</ScaleCrop>
  <Company>дом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</dc:creator>
  <cp:keywords/>
  <dc:description/>
  <cp:lastModifiedBy>дед</cp:lastModifiedBy>
  <cp:revision>7</cp:revision>
  <dcterms:created xsi:type="dcterms:W3CDTF">2013-03-28T10:46:00Z</dcterms:created>
  <dcterms:modified xsi:type="dcterms:W3CDTF">2013-04-15T15:23:00Z</dcterms:modified>
</cp:coreProperties>
</file>